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54" w:rsidRDefault="00D6134C">
      <w:pPr>
        <w:spacing w:after="0" w:line="259" w:lineRule="auto"/>
        <w:ind w:left="195" w:firstLine="0"/>
        <w:jc w:val="center"/>
      </w:pPr>
      <w:r w:rsidRPr="00191A95">
        <w:rPr>
          <w:rFonts w:ascii="Arial" w:hAnsi="Arial" w:cs="Arial"/>
          <w:b/>
          <w:bCs/>
          <w:noProof/>
          <w:color w:val="0B2265"/>
          <w:sz w:val="16"/>
          <w:szCs w:val="16"/>
        </w:rPr>
        <w:drawing>
          <wp:inline distT="0" distB="0" distL="0" distR="0" wp14:anchorId="51B0903E" wp14:editId="7D9A7269">
            <wp:extent cx="695325" cy="712551"/>
            <wp:effectExtent l="0" t="0" r="0" b="0"/>
            <wp:docPr id="2" name="Picture 2" descr="C:\Users\Garry McKay\AppData\Local\Microsoft\Windows\Temporary Internet Files\Content.Outlook\3V1CJS1A\Scottish_Squash_Logo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ry McKay\AppData\Local\Microsoft\Windows\Temporary Internet Files\Content.Outlook\3V1CJS1A\Scottish_Squash_Logo_PORTRA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40" cy="7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400">
        <w:rPr>
          <w:b/>
          <w:color w:val="000099"/>
          <w:sz w:val="48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090F54" w:rsidP="00D6134C">
      <w:pPr>
        <w:spacing w:after="0" w:line="259" w:lineRule="auto"/>
        <w:ind w:left="0" w:firstLine="0"/>
        <w:jc w:val="center"/>
      </w:pPr>
    </w:p>
    <w:p w:rsidR="00090F54" w:rsidRDefault="003D6400" w:rsidP="00D6134C">
      <w:pPr>
        <w:spacing w:after="0" w:line="216" w:lineRule="auto"/>
        <w:ind w:left="2259" w:right="2200" w:hanging="99"/>
        <w:jc w:val="center"/>
      </w:pPr>
      <w:r>
        <w:rPr>
          <w:b/>
          <w:color w:val="0070C0"/>
          <w:sz w:val="40"/>
        </w:rPr>
        <w:t>Code of Conduct &amp; Fair Play Policy</w:t>
      </w:r>
      <w:bookmarkStart w:id="0" w:name="_GoBack"/>
      <w:bookmarkEnd w:id="0"/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104" w:firstLine="0"/>
        <w:jc w:val="center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55" w:firstLine="0"/>
        <w:jc w:val="center"/>
      </w:pPr>
      <w:r>
        <w:rPr>
          <w:sz w:val="20"/>
        </w:rPr>
        <w:t xml:space="preserve">VERSION CONTROL </w:t>
      </w:r>
    </w:p>
    <w:tbl>
      <w:tblPr>
        <w:tblStyle w:val="TableGrid"/>
        <w:tblW w:w="5848" w:type="dxa"/>
        <w:tblInd w:w="2180" w:type="dxa"/>
        <w:tblCellMar>
          <w:top w:w="4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3"/>
        <w:gridCol w:w="1702"/>
        <w:gridCol w:w="1853"/>
        <w:gridCol w:w="1210"/>
      </w:tblGrid>
      <w:tr w:rsidR="00090F54">
        <w:trPr>
          <w:trHeight w:val="2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Version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 Amended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Amended By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Reason </w:t>
            </w:r>
          </w:p>
        </w:tc>
      </w:tr>
      <w:tr w:rsidR="00090F54">
        <w:trPr>
          <w:trHeight w:val="2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1.0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01/11/2007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Issued </w:t>
            </w:r>
          </w:p>
        </w:tc>
      </w:tr>
      <w:tr w:rsidR="00090F54">
        <w:trPr>
          <w:trHeight w:val="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2.0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02/12/2015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Jim Hay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Updated </w:t>
            </w:r>
          </w:p>
        </w:tc>
      </w:tr>
      <w:tr w:rsidR="00090F54">
        <w:trPr>
          <w:trHeight w:val="2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3.0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21/04/2016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Compliance Group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Approval </w:t>
            </w:r>
          </w:p>
        </w:tc>
      </w:tr>
      <w:tr w:rsidR="00090F54">
        <w:trPr>
          <w:trHeight w:val="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54" w:rsidRDefault="003D640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0F54" w:rsidRDefault="003D6400">
      <w:pPr>
        <w:spacing w:after="0" w:line="259" w:lineRule="auto"/>
        <w:ind w:left="109" w:firstLine="0"/>
        <w:jc w:val="center"/>
      </w:pPr>
      <w:r>
        <w:rPr>
          <w:b/>
          <w:sz w:val="22"/>
        </w:rPr>
        <w:t xml:space="preserve"> </w:t>
      </w:r>
    </w:p>
    <w:p w:rsidR="00090F54" w:rsidRDefault="003D6400">
      <w:pPr>
        <w:spacing w:after="0" w:line="259" w:lineRule="auto"/>
        <w:ind w:left="109" w:firstLine="0"/>
        <w:jc w:val="center"/>
      </w:pPr>
      <w:r>
        <w:rPr>
          <w:b/>
          <w:sz w:val="22"/>
        </w:rPr>
        <w:t xml:space="preserve"> </w:t>
      </w:r>
    </w:p>
    <w:p w:rsidR="00090F54" w:rsidRDefault="003D6400">
      <w:pPr>
        <w:spacing w:after="0" w:line="259" w:lineRule="auto"/>
        <w:ind w:left="109" w:firstLine="0"/>
        <w:jc w:val="center"/>
      </w:pPr>
      <w:r>
        <w:rPr>
          <w:b/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t xml:space="preserve"> </w:t>
      </w:r>
    </w:p>
    <w:p w:rsidR="00090F54" w:rsidRDefault="00D6134C">
      <w:pPr>
        <w:spacing w:after="0"/>
      </w:pPr>
      <w:r>
        <w:t>Scottish Squash</w:t>
      </w:r>
      <w:r w:rsidR="003D6400">
        <w:t xml:space="preserve"> L</w:t>
      </w:r>
      <w:r>
        <w:t>imited (SS</w:t>
      </w:r>
      <w:r w:rsidR="003D6400">
        <w:t xml:space="preserve">L) recognises the importance of the activities and actions completed, on behalf of the </w:t>
      </w:r>
      <w:r>
        <w:t xml:space="preserve">sport of Squash </w:t>
      </w:r>
      <w:r w:rsidR="003D6400">
        <w:t xml:space="preserve">in Scotland, by employees, consultants, Management Board members, officials, volunteers, players, </w:t>
      </w:r>
      <w:r w:rsidR="003D6400">
        <w:t xml:space="preserve">competitors and spectators/supporters.  </w:t>
      </w:r>
    </w:p>
    <w:p w:rsidR="00090F54" w:rsidRDefault="00D6134C">
      <w:pPr>
        <w:spacing w:after="0"/>
      </w:pPr>
      <w:r>
        <w:t>SS</w:t>
      </w:r>
      <w:r w:rsidR="003D6400">
        <w:t>L also appreciates the importance of setting a good example of conduct, especially</w:t>
      </w:r>
      <w:r>
        <w:t xml:space="preserve"> to young people. Therefore, SS</w:t>
      </w:r>
      <w:r w:rsidR="003D6400">
        <w:t>L endorses the following Code of Conduct to be adopted by everyone connected with the sport of squ</w:t>
      </w:r>
      <w:r w:rsidR="003D6400">
        <w:t xml:space="preserve">ash in Scotland.  </w:t>
      </w:r>
    </w:p>
    <w:p w:rsidR="00090F54" w:rsidRDefault="003D6400">
      <w:pPr>
        <w:spacing w:after="15" w:line="259" w:lineRule="auto"/>
        <w:ind w:left="0" w:firstLine="0"/>
      </w:pPr>
      <w:r>
        <w:t xml:space="preserve"> </w:t>
      </w:r>
    </w:p>
    <w:p w:rsidR="00090F54" w:rsidRDefault="00D6134C">
      <w:pPr>
        <w:spacing w:after="3" w:line="259" w:lineRule="auto"/>
        <w:ind w:left="-5"/>
      </w:pPr>
      <w:r>
        <w:rPr>
          <w:b/>
          <w:sz w:val="28"/>
        </w:rPr>
        <w:t>SS</w:t>
      </w:r>
      <w:r w:rsidR="003D6400">
        <w:rPr>
          <w:b/>
          <w:sz w:val="28"/>
        </w:rPr>
        <w:t xml:space="preserve">L will:  </w:t>
      </w:r>
    </w:p>
    <w:p w:rsidR="00090F54" w:rsidRDefault="003D6400">
      <w:pPr>
        <w:spacing w:after="25" w:line="259" w:lineRule="auto"/>
        <w:ind w:left="0" w:firstLine="0"/>
      </w:pPr>
      <w:r>
        <w:t xml:space="preserve"> </w:t>
      </w:r>
    </w:p>
    <w:p w:rsidR="00090F54" w:rsidRDefault="003D6400">
      <w:pPr>
        <w:numPr>
          <w:ilvl w:val="0"/>
          <w:numId w:val="1"/>
        </w:numPr>
        <w:ind w:hanging="360"/>
      </w:pPr>
      <w:r>
        <w:t xml:space="preserve">Promote and encourage good conduct and fair play through its member clubs and individuals  </w:t>
      </w:r>
    </w:p>
    <w:p w:rsidR="00090F54" w:rsidRDefault="003D6400">
      <w:pPr>
        <w:numPr>
          <w:ilvl w:val="0"/>
          <w:numId w:val="1"/>
        </w:numPr>
        <w:spacing w:after="88"/>
        <w:ind w:hanging="360"/>
      </w:pPr>
      <w:r>
        <w:t xml:space="preserve">Ensure that its rules are fair, properly enforced and clearly understood by players and competitors, coaches, officials and administrators  </w:t>
      </w:r>
    </w:p>
    <w:p w:rsidR="00090F54" w:rsidRDefault="003D6400">
      <w:pPr>
        <w:numPr>
          <w:ilvl w:val="0"/>
          <w:numId w:val="1"/>
        </w:numPr>
        <w:ind w:hanging="360"/>
      </w:pPr>
      <w:r>
        <w:t xml:space="preserve">Make every effort to ensure that its rules are applied consistently and with absolute impartiality  </w:t>
      </w:r>
    </w:p>
    <w:p w:rsidR="00090F54" w:rsidRDefault="003D6400">
      <w:pPr>
        <w:numPr>
          <w:ilvl w:val="0"/>
          <w:numId w:val="1"/>
        </w:numPr>
        <w:ind w:hanging="360"/>
      </w:pPr>
      <w:r>
        <w:t>Treat all club</w:t>
      </w:r>
      <w:r>
        <w:t>s and members eq</w:t>
      </w:r>
      <w:r w:rsidR="00D6134C">
        <w:t>ually and in accordance with SS</w:t>
      </w:r>
      <w:r>
        <w:t xml:space="preserve">L’s Equity Policy  </w:t>
      </w:r>
    </w:p>
    <w:p w:rsidR="00090F54" w:rsidRDefault="003D6400">
      <w:pPr>
        <w:numPr>
          <w:ilvl w:val="0"/>
          <w:numId w:val="1"/>
        </w:numPr>
        <w:spacing w:after="0"/>
        <w:ind w:hanging="360"/>
      </w:pPr>
      <w:r>
        <w:t xml:space="preserve">Impress upon its National Programme players, coaches, officials and volunteers the need to maintain the highest standards of sportsmanship in running and playing squash.  </w:t>
      </w:r>
    </w:p>
    <w:p w:rsidR="00090F54" w:rsidRDefault="003D6400">
      <w:pPr>
        <w:spacing w:after="15" w:line="259" w:lineRule="auto"/>
        <w:ind w:left="0" w:firstLine="0"/>
      </w:pPr>
      <w:r>
        <w:t xml:space="preserve"> </w:t>
      </w:r>
    </w:p>
    <w:p w:rsidR="00090F54" w:rsidRDefault="003D6400">
      <w:pPr>
        <w:spacing w:after="3" w:line="259" w:lineRule="auto"/>
        <w:ind w:left="-5"/>
      </w:pPr>
      <w:r>
        <w:rPr>
          <w:b/>
          <w:sz w:val="28"/>
        </w:rPr>
        <w:t xml:space="preserve">Players must: </w:t>
      </w:r>
      <w:r>
        <w:rPr>
          <w:b/>
          <w:sz w:val="28"/>
        </w:rPr>
        <w:t xml:space="preserve"> </w:t>
      </w:r>
    </w:p>
    <w:p w:rsidR="00090F54" w:rsidRDefault="003D6400">
      <w:pPr>
        <w:spacing w:after="25" w:line="259" w:lineRule="auto"/>
        <w:ind w:left="0" w:firstLine="0"/>
      </w:pPr>
      <w:r>
        <w:t xml:space="preserve"> </w:t>
      </w:r>
    </w:p>
    <w:p w:rsidR="00090F54" w:rsidRDefault="003D6400">
      <w:pPr>
        <w:numPr>
          <w:ilvl w:val="0"/>
          <w:numId w:val="1"/>
        </w:numPr>
        <w:spacing w:after="91"/>
        <w:ind w:hanging="360"/>
      </w:pPr>
      <w:r>
        <w:t xml:space="preserve">Respect the </w:t>
      </w:r>
      <w:r w:rsidR="00D6134C">
        <w:t>regulations and authority of SS</w:t>
      </w:r>
      <w:r>
        <w:t xml:space="preserve">L, the governing body of squash in Scotland, and its member organisations  </w:t>
      </w:r>
    </w:p>
    <w:p w:rsidR="00090F54" w:rsidRDefault="003D6400">
      <w:pPr>
        <w:numPr>
          <w:ilvl w:val="0"/>
          <w:numId w:val="1"/>
        </w:numPr>
        <w:ind w:hanging="360"/>
      </w:pPr>
      <w:r>
        <w:t xml:space="preserve">Abide by the rules and the spirit of an event/competition  </w:t>
      </w:r>
    </w:p>
    <w:p w:rsidR="00090F54" w:rsidRDefault="003D6400">
      <w:pPr>
        <w:numPr>
          <w:ilvl w:val="0"/>
          <w:numId w:val="1"/>
        </w:numPr>
        <w:ind w:hanging="360"/>
      </w:pPr>
      <w:r>
        <w:t>Support and act in accordance with SS</w:t>
      </w:r>
      <w:r>
        <w:t xml:space="preserve">L’s Equity Policy  </w:t>
      </w:r>
    </w:p>
    <w:p w:rsidR="00090F54" w:rsidRDefault="003D6400">
      <w:pPr>
        <w:numPr>
          <w:ilvl w:val="0"/>
          <w:numId w:val="1"/>
        </w:numPr>
        <w:spacing w:after="88"/>
        <w:ind w:hanging="360"/>
      </w:pPr>
      <w:r>
        <w:t>Never consider cheating and</w:t>
      </w:r>
      <w:proofErr w:type="gramStart"/>
      <w:r>
        <w:t>, in particular, not</w:t>
      </w:r>
      <w:proofErr w:type="gramEnd"/>
      <w:r>
        <w:t xml:space="preserve"> attempt to improve their individual performance by the use of drugs or prohibited substances  </w:t>
      </w:r>
    </w:p>
    <w:p w:rsidR="00090F54" w:rsidRDefault="003D6400">
      <w:pPr>
        <w:numPr>
          <w:ilvl w:val="0"/>
          <w:numId w:val="1"/>
        </w:numPr>
        <w:ind w:hanging="360"/>
      </w:pPr>
      <w:r>
        <w:t xml:space="preserve">Exercise reasonable self-control </w:t>
      </w:r>
      <w:proofErr w:type="gramStart"/>
      <w:r>
        <w:t>at all times</w:t>
      </w:r>
      <w:proofErr w:type="gramEnd"/>
      <w:r>
        <w:t xml:space="preserve">  </w:t>
      </w:r>
    </w:p>
    <w:p w:rsidR="00090F54" w:rsidRDefault="003D6400">
      <w:pPr>
        <w:numPr>
          <w:ilvl w:val="0"/>
          <w:numId w:val="1"/>
        </w:numPr>
        <w:spacing w:after="91"/>
        <w:ind w:hanging="360"/>
      </w:pPr>
      <w:r>
        <w:t>Learn to accept success and failure, victory and defeat, with goo</w:t>
      </w:r>
      <w:r>
        <w:t xml:space="preserve">d grace and magnanimity, and without excessive emotional display  </w:t>
      </w:r>
    </w:p>
    <w:p w:rsidR="00090F54" w:rsidRDefault="003D6400">
      <w:pPr>
        <w:numPr>
          <w:ilvl w:val="0"/>
          <w:numId w:val="1"/>
        </w:numPr>
        <w:spacing w:after="11"/>
        <w:ind w:hanging="360"/>
      </w:pPr>
      <w:r>
        <w:lastRenderedPageBreak/>
        <w:t xml:space="preserve">Treat their opponents, team-mates and officials with respect, both on and off the squash court.  </w:t>
      </w:r>
    </w:p>
    <w:p w:rsidR="00090F54" w:rsidRDefault="003D6400">
      <w:pPr>
        <w:spacing w:after="15" w:line="259" w:lineRule="auto"/>
        <w:ind w:left="0" w:firstLine="0"/>
      </w:pPr>
      <w:r>
        <w:t xml:space="preserve"> </w:t>
      </w:r>
    </w:p>
    <w:p w:rsidR="00090F54" w:rsidRDefault="003D6400">
      <w:pPr>
        <w:spacing w:after="3" w:line="259" w:lineRule="auto"/>
        <w:ind w:left="-5"/>
      </w:pPr>
      <w:r>
        <w:rPr>
          <w:b/>
          <w:sz w:val="28"/>
        </w:rPr>
        <w:t xml:space="preserve">Coaches must:  </w:t>
      </w:r>
    </w:p>
    <w:p w:rsidR="00090F54" w:rsidRDefault="003D6400">
      <w:pPr>
        <w:spacing w:after="25" w:line="259" w:lineRule="auto"/>
        <w:ind w:left="0" w:firstLine="0"/>
      </w:pPr>
      <w:r>
        <w:t xml:space="preserve"> </w:t>
      </w:r>
    </w:p>
    <w:p w:rsidR="00090F54" w:rsidRDefault="003D6400">
      <w:pPr>
        <w:numPr>
          <w:ilvl w:val="0"/>
          <w:numId w:val="1"/>
        </w:numPr>
        <w:spacing w:after="89"/>
        <w:ind w:hanging="360"/>
      </w:pPr>
      <w:r>
        <w:t xml:space="preserve">Respect the </w:t>
      </w:r>
      <w:r w:rsidR="00D6134C">
        <w:t>regulations and authority of SS</w:t>
      </w:r>
      <w:r>
        <w:t xml:space="preserve">L, the governing body of squash in Scotland, and its member organisations  </w:t>
      </w:r>
    </w:p>
    <w:p w:rsidR="00090F54" w:rsidRDefault="003D6400">
      <w:pPr>
        <w:numPr>
          <w:ilvl w:val="0"/>
          <w:numId w:val="1"/>
        </w:numPr>
        <w:ind w:hanging="360"/>
      </w:pPr>
      <w:r>
        <w:t>Abide by SS</w:t>
      </w:r>
      <w:r>
        <w:t xml:space="preserve">L’s Code of Conduct for Squash Coaches  </w:t>
      </w:r>
    </w:p>
    <w:p w:rsidR="00090F54" w:rsidRDefault="003D6400">
      <w:pPr>
        <w:numPr>
          <w:ilvl w:val="0"/>
          <w:numId w:val="1"/>
        </w:numPr>
        <w:ind w:hanging="360"/>
      </w:pPr>
      <w:r>
        <w:t>Suppor</w:t>
      </w:r>
      <w:r w:rsidR="00D6134C">
        <w:t>t and act in accordance with SS</w:t>
      </w:r>
      <w:r>
        <w:t xml:space="preserve">L’s Equity Policy  </w:t>
      </w:r>
    </w:p>
    <w:p w:rsidR="00090F54" w:rsidRDefault="003D6400">
      <w:pPr>
        <w:numPr>
          <w:ilvl w:val="0"/>
          <w:numId w:val="1"/>
        </w:numPr>
        <w:ind w:hanging="360"/>
      </w:pPr>
      <w:r>
        <w:t>Insist that performers un</w:t>
      </w:r>
      <w:r>
        <w:t xml:space="preserve">derstand and abide by the principles of good conduct and fair play  </w:t>
      </w:r>
    </w:p>
    <w:p w:rsidR="00090F54" w:rsidRDefault="003D6400">
      <w:pPr>
        <w:numPr>
          <w:ilvl w:val="0"/>
          <w:numId w:val="1"/>
        </w:numPr>
        <w:ind w:hanging="360"/>
      </w:pPr>
      <w:r>
        <w:t xml:space="preserve">Never advocate the use of drugs, or prohibited substances or methods, by players  </w:t>
      </w:r>
    </w:p>
    <w:p w:rsidR="00090F54" w:rsidRDefault="003D6400">
      <w:pPr>
        <w:numPr>
          <w:ilvl w:val="0"/>
          <w:numId w:val="1"/>
        </w:numPr>
        <w:spacing w:after="91"/>
        <w:ind w:hanging="360"/>
      </w:pPr>
      <w:r>
        <w:t>Never employ methods or practices that could involve risks, however slight, to the long-term health or p</w:t>
      </w:r>
      <w:r>
        <w:t xml:space="preserve">hysical development of their players  </w:t>
      </w:r>
    </w:p>
    <w:p w:rsidR="00090F54" w:rsidRDefault="003D6400">
      <w:pPr>
        <w:numPr>
          <w:ilvl w:val="0"/>
          <w:numId w:val="1"/>
        </w:numPr>
        <w:spacing w:after="11"/>
        <w:ind w:hanging="360"/>
      </w:pPr>
      <w:r>
        <w:t xml:space="preserve">Not attempt to manipulate the rules </w:t>
      </w:r>
      <w:proofErr w:type="gramStart"/>
      <w:r>
        <w:t>in order to</w:t>
      </w:r>
      <w:proofErr w:type="gramEnd"/>
      <w:r>
        <w:t xml:space="preserve"> take advantage of their players or opponents.  </w:t>
      </w:r>
    </w:p>
    <w:p w:rsidR="00090F54" w:rsidRDefault="003D6400">
      <w:pPr>
        <w:spacing w:after="15" w:line="259" w:lineRule="auto"/>
        <w:ind w:left="0" w:firstLine="0"/>
      </w:pPr>
      <w:r>
        <w:t xml:space="preserve"> </w:t>
      </w:r>
    </w:p>
    <w:p w:rsidR="00090F54" w:rsidRDefault="003D6400">
      <w:pPr>
        <w:spacing w:after="3" w:line="259" w:lineRule="auto"/>
        <w:ind w:left="-5"/>
      </w:pPr>
      <w:r>
        <w:rPr>
          <w:b/>
          <w:sz w:val="28"/>
        </w:rPr>
        <w:t xml:space="preserve">Club officials, Parents and volunteers must:  </w:t>
      </w:r>
    </w:p>
    <w:p w:rsidR="00090F54" w:rsidRDefault="003D6400">
      <w:pPr>
        <w:spacing w:after="25" w:line="259" w:lineRule="auto"/>
        <w:ind w:left="0" w:firstLine="0"/>
      </w:pPr>
      <w:r>
        <w:t xml:space="preserve"> </w:t>
      </w:r>
    </w:p>
    <w:p w:rsidR="00090F54" w:rsidRDefault="003D6400">
      <w:pPr>
        <w:numPr>
          <w:ilvl w:val="0"/>
          <w:numId w:val="1"/>
        </w:numPr>
        <w:spacing w:after="89"/>
        <w:ind w:hanging="360"/>
      </w:pPr>
      <w:r>
        <w:t xml:space="preserve">Respect the </w:t>
      </w:r>
      <w:r w:rsidR="00D6134C">
        <w:t>regulations and authority of SS</w:t>
      </w:r>
      <w:r>
        <w:t>L, the governing body of s</w:t>
      </w:r>
      <w:r>
        <w:t xml:space="preserve">quash in Scotland, and its member organisations  </w:t>
      </w:r>
    </w:p>
    <w:p w:rsidR="00090F54" w:rsidRDefault="003D6400">
      <w:pPr>
        <w:numPr>
          <w:ilvl w:val="0"/>
          <w:numId w:val="1"/>
        </w:numPr>
        <w:ind w:hanging="360"/>
      </w:pPr>
      <w:r>
        <w:t>Suppor</w:t>
      </w:r>
      <w:r w:rsidR="00D6134C">
        <w:t>t and act in accordance with SS</w:t>
      </w:r>
      <w:r>
        <w:t xml:space="preserve">L’s Equity Policy  </w:t>
      </w:r>
    </w:p>
    <w:p w:rsidR="00090F54" w:rsidRDefault="003D6400">
      <w:pPr>
        <w:numPr>
          <w:ilvl w:val="0"/>
          <w:numId w:val="1"/>
        </w:numPr>
        <w:spacing w:after="0"/>
        <w:ind w:hanging="360"/>
      </w:pPr>
      <w:r>
        <w:t xml:space="preserve">Recognise the special role that they play in the establishment of standards by setting a good example of sportsmanship </w:t>
      </w:r>
      <w:proofErr w:type="gramStart"/>
      <w:r>
        <w:t>at all times</w:t>
      </w:r>
      <w:proofErr w:type="gramEnd"/>
      <w:r>
        <w:t xml:space="preserve">  </w:t>
      </w:r>
    </w:p>
    <w:p w:rsidR="00090F54" w:rsidRDefault="003D6400">
      <w:pPr>
        <w:spacing w:after="25" w:line="259" w:lineRule="auto"/>
        <w:ind w:left="0" w:firstLine="0"/>
      </w:pPr>
      <w:r>
        <w:t xml:space="preserve"> </w:t>
      </w:r>
    </w:p>
    <w:p w:rsidR="00090F54" w:rsidRDefault="003D6400">
      <w:pPr>
        <w:numPr>
          <w:ilvl w:val="0"/>
          <w:numId w:val="1"/>
        </w:numPr>
        <w:spacing w:after="88"/>
        <w:ind w:hanging="360"/>
      </w:pPr>
      <w:r>
        <w:t xml:space="preserve">Respect the rights of other clubs and members and not deliberately act in a manner intended to be to the detriment of any other club or member  </w:t>
      </w:r>
    </w:p>
    <w:p w:rsidR="00090F54" w:rsidRDefault="003D6400">
      <w:pPr>
        <w:numPr>
          <w:ilvl w:val="0"/>
          <w:numId w:val="1"/>
        </w:numPr>
        <w:spacing w:after="88"/>
        <w:ind w:hanging="360"/>
      </w:pPr>
      <w:r>
        <w:t xml:space="preserve">Respect the rights of players, coaches and officials, and not exploit or deliberately act in a manner intended </w:t>
      </w:r>
      <w:r>
        <w:t xml:space="preserve">to be detrimental to them  </w:t>
      </w:r>
    </w:p>
    <w:p w:rsidR="00090F54" w:rsidRDefault="003D6400">
      <w:pPr>
        <w:numPr>
          <w:ilvl w:val="0"/>
          <w:numId w:val="1"/>
        </w:numPr>
        <w:spacing w:after="0"/>
        <w:ind w:hanging="360"/>
      </w:pPr>
      <w:r>
        <w:t xml:space="preserve">Not endeavour to influence the result of a competition by any action not strictly within the rules and regulations, or within the fundamental precepts of fair play.  </w:t>
      </w:r>
    </w:p>
    <w:p w:rsidR="00090F54" w:rsidRDefault="003D6400">
      <w:pPr>
        <w:spacing w:after="15" w:line="259" w:lineRule="auto"/>
        <w:ind w:left="0" w:firstLine="0"/>
      </w:pPr>
      <w:r>
        <w:t xml:space="preserve"> </w:t>
      </w:r>
    </w:p>
    <w:p w:rsidR="00090F54" w:rsidRDefault="003D6400">
      <w:pPr>
        <w:spacing w:after="3" w:line="259" w:lineRule="auto"/>
        <w:ind w:left="-5"/>
      </w:pPr>
      <w:r>
        <w:rPr>
          <w:b/>
          <w:sz w:val="28"/>
        </w:rPr>
        <w:t xml:space="preserve">Sponsors and Promoters must:  </w:t>
      </w:r>
    </w:p>
    <w:p w:rsidR="00090F54" w:rsidRDefault="003D6400">
      <w:pPr>
        <w:spacing w:after="25" w:line="259" w:lineRule="auto"/>
        <w:ind w:left="0" w:firstLine="0"/>
      </w:pPr>
      <w:r>
        <w:t xml:space="preserve"> </w:t>
      </w:r>
    </w:p>
    <w:p w:rsidR="00090F54" w:rsidRDefault="003D6400">
      <w:pPr>
        <w:numPr>
          <w:ilvl w:val="0"/>
          <w:numId w:val="1"/>
        </w:numPr>
        <w:spacing w:after="88"/>
        <w:ind w:hanging="360"/>
      </w:pPr>
      <w:r>
        <w:t>Not seek to influence undu</w:t>
      </w:r>
      <w:r>
        <w:t xml:space="preserve">ly or improperly the outcome of events by financial or other inducements  </w:t>
      </w:r>
    </w:p>
    <w:p w:rsidR="00090F54" w:rsidRDefault="003D6400">
      <w:pPr>
        <w:numPr>
          <w:ilvl w:val="0"/>
          <w:numId w:val="1"/>
        </w:numPr>
        <w:ind w:hanging="360"/>
      </w:pPr>
      <w:r>
        <w:t>Support and act in accordance with SS</w:t>
      </w:r>
      <w:r>
        <w:t xml:space="preserve">L’s Equity Policy  </w:t>
      </w:r>
    </w:p>
    <w:p w:rsidR="00090F54" w:rsidRDefault="003D6400">
      <w:pPr>
        <w:numPr>
          <w:ilvl w:val="0"/>
          <w:numId w:val="1"/>
        </w:numPr>
        <w:spacing w:after="0"/>
        <w:ind w:hanging="360"/>
      </w:pPr>
      <w:r>
        <w:t xml:space="preserve">Recognise that the administration and organisation of all sporting competitions and events is the exclusive responsibility </w:t>
      </w:r>
      <w:r>
        <w:t xml:space="preserve">of the appropriate sporting authorities. 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90F54" w:rsidRDefault="003D64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090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51" w:right="906" w:bottom="1082" w:left="85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400" w:rsidRDefault="003D6400">
      <w:pPr>
        <w:spacing w:after="0" w:line="240" w:lineRule="auto"/>
      </w:pPr>
      <w:r>
        <w:separator/>
      </w:r>
    </w:p>
  </w:endnote>
  <w:endnote w:type="continuationSeparator" w:id="0">
    <w:p w:rsidR="003D6400" w:rsidRDefault="003D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54" w:rsidRDefault="003D6400">
    <w:pPr>
      <w:spacing w:after="0" w:line="259" w:lineRule="auto"/>
      <w:ind w:left="10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52539" cy="56388"/>
              <wp:effectExtent l="0" t="0" r="0" b="0"/>
              <wp:wrapSquare wrapText="bothSides"/>
              <wp:docPr id="4990" name="Group 4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6388"/>
                        <a:chOff x="0" y="0"/>
                        <a:chExt cx="6952539" cy="56388"/>
                      </a:xfrm>
                    </wpg:grpSpPr>
                    <wps:wsp>
                      <wps:cNvPr id="5347" name="Shape 5347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8" name="Shape 5348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9" name="Shape 5349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0" name="Shape 5350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1" name="Shape 5351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2" name="Shape 5352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3" name="Shape 5353"/>
                      <wps:cNvSpPr/>
                      <wps:spPr>
                        <a:xfrm>
                          <a:off x="56388" y="38101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4" name="Shape 5354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5" name="Shape 5355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6" name="Shape 5356"/>
                      <wps:cNvSpPr/>
                      <wps:spPr>
                        <a:xfrm>
                          <a:off x="6895846" y="47244"/>
                          <a:ext cx="56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3" h="9144">
                              <a:moveTo>
                                <a:pt x="0" y="0"/>
                              </a:moveTo>
                              <a:lnTo>
                                <a:pt x="56693" y="0"/>
                              </a:lnTo>
                              <a:lnTo>
                                <a:pt x="56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7" name="Shape 5357"/>
                      <wps:cNvSpPr/>
                      <wps:spPr>
                        <a:xfrm>
                          <a:off x="6933946" y="0"/>
                          <a:ext cx="9449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47244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8" name="Shape 5358"/>
                      <wps:cNvSpPr/>
                      <wps:spPr>
                        <a:xfrm>
                          <a:off x="6895846" y="38101"/>
                          <a:ext cx="475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9" h="9144">
                              <a:moveTo>
                                <a:pt x="0" y="0"/>
                              </a:moveTo>
                              <a:lnTo>
                                <a:pt x="47549" y="0"/>
                              </a:lnTo>
                              <a:lnTo>
                                <a:pt x="475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9" name="Shape 5359"/>
                      <wps:cNvSpPr/>
                      <wps:spPr>
                        <a:xfrm>
                          <a:off x="689584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90" style="width:547.444pt;height:4.44pt;position:absolute;mso-position-horizontal-relative:page;mso-position-horizontal:absolute;margin-left:24pt;mso-position-vertical-relative:page;margin-top:813.72pt;" coordsize="69525,563">
              <v:shape id="Shape 5360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361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99"/>
              </v:shape>
              <v:shape id="Shape 5362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5363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5364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v:shape id="Shape 5365" style="position:absolute;width:68394;height:91;left:563;top:472;" coordsize="6839458,9144" path="m0,0l6839458,0l6839458,9144l0,9144l0,0">
                <v:stroke weight="0pt" endcap="flat" joinstyle="miter" miterlimit="10" on="false" color="#000000" opacity="0"/>
                <v:fill on="true" color="#000099"/>
              </v:shape>
              <v:shape id="Shape 5366" style="position:absolute;width:68394;height:91;left:563;top:381;" coordsize="6839458,9144" path="m0,0l6839458,0l6839458,9144l0,9144l0,0">
                <v:stroke weight="0pt" endcap="flat" joinstyle="miter" miterlimit="10" on="false" color="#000000" opacity="0"/>
                <v:fill on="true" color="#ffffff"/>
              </v:shape>
              <v:shape id="Shape 5367" style="position:absolute;width:68394;height:381;left:563;top:0;" coordsize="6839458,38100" path="m0,0l6839458,0l6839458,38100l0,38100l0,0">
                <v:stroke weight="0pt" endcap="flat" joinstyle="miter" miterlimit="10" on="false" color="#000000" opacity="0"/>
                <v:fill on="true" color="#000099"/>
              </v:shape>
              <v:shape id="Shape 5368" style="position:absolute;width:91;height:563;left:69433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369" style="position:absolute;width:566;height:91;left:68958;top:472;" coordsize="56693,9144" path="m0,0l56693,0l56693,9144l0,9144l0,0">
                <v:stroke weight="0pt" endcap="flat" joinstyle="miter" miterlimit="10" on="false" color="#000000" opacity="0"/>
                <v:fill on="true" color="#000099"/>
              </v:shape>
              <v:shape id="Shape 5370" style="position:absolute;width:94;height:472;left:69339;top:0;" coordsize="9449,47244" path="m0,0l9449,0l9449,47244l0,47244l0,0">
                <v:stroke weight="0pt" endcap="flat" joinstyle="miter" miterlimit="10" on="false" color="#000000" opacity="0"/>
                <v:fill on="true" color="#ffffff"/>
              </v:shape>
              <v:shape id="Shape 5371" style="position:absolute;width:475;height:91;left:68958;top:381;" coordsize="47549,9144" path="m0,0l47549,0l47549,9144l0,9144l0,0">
                <v:stroke weight="0pt" endcap="flat" joinstyle="miter" miterlimit="10" on="false" color="#000000" opacity="0"/>
                <v:fill on="true" color="#ffffff"/>
              </v:shape>
              <v:shape id="Shape 5372" style="position:absolute;width:381;height:381;left:68958;top:0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54" w:rsidRDefault="003D6400">
    <w:pPr>
      <w:spacing w:after="0" w:line="259" w:lineRule="auto"/>
      <w:ind w:left="10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52539" cy="56388"/>
              <wp:effectExtent l="0" t="0" r="0" b="0"/>
              <wp:wrapSquare wrapText="bothSides"/>
              <wp:docPr id="4945" name="Group 4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6388"/>
                        <a:chOff x="0" y="0"/>
                        <a:chExt cx="6952539" cy="56388"/>
                      </a:xfrm>
                    </wpg:grpSpPr>
                    <wps:wsp>
                      <wps:cNvPr id="5321" name="Shape 5321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2" name="Shape 5322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3" name="Shape 5323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4" name="Shape 5324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5" name="Shape 5325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6" name="Shape 5326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7" name="Shape 5327"/>
                      <wps:cNvSpPr/>
                      <wps:spPr>
                        <a:xfrm>
                          <a:off x="56388" y="38101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8" name="Shape 5328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9" name="Shape 5329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0" name="Shape 5330"/>
                      <wps:cNvSpPr/>
                      <wps:spPr>
                        <a:xfrm>
                          <a:off x="6895846" y="47244"/>
                          <a:ext cx="56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3" h="9144">
                              <a:moveTo>
                                <a:pt x="0" y="0"/>
                              </a:moveTo>
                              <a:lnTo>
                                <a:pt x="56693" y="0"/>
                              </a:lnTo>
                              <a:lnTo>
                                <a:pt x="56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1" name="Shape 5331"/>
                      <wps:cNvSpPr/>
                      <wps:spPr>
                        <a:xfrm>
                          <a:off x="6933946" y="0"/>
                          <a:ext cx="9449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47244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" name="Shape 5332"/>
                      <wps:cNvSpPr/>
                      <wps:spPr>
                        <a:xfrm>
                          <a:off x="6895846" y="38101"/>
                          <a:ext cx="475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9" h="9144">
                              <a:moveTo>
                                <a:pt x="0" y="0"/>
                              </a:moveTo>
                              <a:lnTo>
                                <a:pt x="47549" y="0"/>
                              </a:lnTo>
                              <a:lnTo>
                                <a:pt x="475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3" name="Shape 5333"/>
                      <wps:cNvSpPr/>
                      <wps:spPr>
                        <a:xfrm>
                          <a:off x="689584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45" style="width:547.444pt;height:4.44pt;position:absolute;mso-position-horizontal-relative:page;mso-position-horizontal:absolute;margin-left:24pt;mso-position-vertical-relative:page;margin-top:813.72pt;" coordsize="69525,563">
              <v:shape id="Shape 5334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335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99"/>
              </v:shape>
              <v:shape id="Shape 5336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5337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5338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v:shape id="Shape 5339" style="position:absolute;width:68394;height:91;left:563;top:472;" coordsize="6839458,9144" path="m0,0l6839458,0l6839458,9144l0,9144l0,0">
                <v:stroke weight="0pt" endcap="flat" joinstyle="miter" miterlimit="10" on="false" color="#000000" opacity="0"/>
                <v:fill on="true" color="#000099"/>
              </v:shape>
              <v:shape id="Shape 5340" style="position:absolute;width:68394;height:91;left:563;top:381;" coordsize="6839458,9144" path="m0,0l6839458,0l6839458,9144l0,9144l0,0">
                <v:stroke weight="0pt" endcap="flat" joinstyle="miter" miterlimit="10" on="false" color="#000000" opacity="0"/>
                <v:fill on="true" color="#ffffff"/>
              </v:shape>
              <v:shape id="Shape 5341" style="position:absolute;width:68394;height:381;left:563;top:0;" coordsize="6839458,38100" path="m0,0l6839458,0l6839458,38100l0,38100l0,0">
                <v:stroke weight="0pt" endcap="flat" joinstyle="miter" miterlimit="10" on="false" color="#000000" opacity="0"/>
                <v:fill on="true" color="#000099"/>
              </v:shape>
              <v:shape id="Shape 5342" style="position:absolute;width:91;height:563;left:69433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343" style="position:absolute;width:566;height:91;left:68958;top:472;" coordsize="56693,9144" path="m0,0l56693,0l56693,9144l0,9144l0,0">
                <v:stroke weight="0pt" endcap="flat" joinstyle="miter" miterlimit="10" on="false" color="#000000" opacity="0"/>
                <v:fill on="true" color="#000099"/>
              </v:shape>
              <v:shape id="Shape 5344" style="position:absolute;width:94;height:472;left:69339;top:0;" coordsize="9449,47244" path="m0,0l9449,0l9449,47244l0,47244l0,0">
                <v:stroke weight="0pt" endcap="flat" joinstyle="miter" miterlimit="10" on="false" color="#000000" opacity="0"/>
                <v:fill on="true" color="#ffffff"/>
              </v:shape>
              <v:shape id="Shape 5345" style="position:absolute;width:475;height:91;left:68958;top:381;" coordsize="47549,9144" path="m0,0l47549,0l47549,9144l0,9144l0,0">
                <v:stroke weight="0pt" endcap="flat" joinstyle="miter" miterlimit="10" on="false" color="#000000" opacity="0"/>
                <v:fill on="true" color="#ffffff"/>
              </v:shape>
              <v:shape id="Shape 5346" style="position:absolute;width:381;height:381;left:68958;top:0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54" w:rsidRDefault="003D6400">
    <w:pPr>
      <w:spacing w:after="0" w:line="259" w:lineRule="auto"/>
      <w:ind w:left="10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52539" cy="56388"/>
              <wp:effectExtent l="0" t="0" r="0" b="0"/>
              <wp:wrapSquare wrapText="bothSides"/>
              <wp:docPr id="4900" name="Group 4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6388"/>
                        <a:chOff x="0" y="0"/>
                        <a:chExt cx="6952539" cy="56388"/>
                      </a:xfrm>
                    </wpg:grpSpPr>
                    <wps:wsp>
                      <wps:cNvPr id="5295" name="Shape 5295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6" name="Shape 5296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7" name="Shape 5297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8" name="Shape 5298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9" name="Shape 5299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0" name="Shape 5300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1" name="Shape 5301"/>
                      <wps:cNvSpPr/>
                      <wps:spPr>
                        <a:xfrm>
                          <a:off x="56388" y="38101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2" name="Shape 5302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Shape 5303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4" name="Shape 5304"/>
                      <wps:cNvSpPr/>
                      <wps:spPr>
                        <a:xfrm>
                          <a:off x="6895846" y="47244"/>
                          <a:ext cx="56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3" h="9144">
                              <a:moveTo>
                                <a:pt x="0" y="0"/>
                              </a:moveTo>
                              <a:lnTo>
                                <a:pt x="56693" y="0"/>
                              </a:lnTo>
                              <a:lnTo>
                                <a:pt x="56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5" name="Shape 5305"/>
                      <wps:cNvSpPr/>
                      <wps:spPr>
                        <a:xfrm>
                          <a:off x="6933946" y="0"/>
                          <a:ext cx="9449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47244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6" name="Shape 5306"/>
                      <wps:cNvSpPr/>
                      <wps:spPr>
                        <a:xfrm>
                          <a:off x="6895846" y="38101"/>
                          <a:ext cx="475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9" h="9144">
                              <a:moveTo>
                                <a:pt x="0" y="0"/>
                              </a:moveTo>
                              <a:lnTo>
                                <a:pt x="47549" y="0"/>
                              </a:lnTo>
                              <a:lnTo>
                                <a:pt x="475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7" name="Shape 5307"/>
                      <wps:cNvSpPr/>
                      <wps:spPr>
                        <a:xfrm>
                          <a:off x="689584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00" style="width:547.444pt;height:4.44pt;position:absolute;mso-position-horizontal-relative:page;mso-position-horizontal:absolute;margin-left:24pt;mso-position-vertical-relative:page;margin-top:813.72pt;" coordsize="69525,563">
              <v:shape id="Shape 5308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309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99"/>
              </v:shape>
              <v:shape id="Shape 5310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5311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5312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v:shape id="Shape 5313" style="position:absolute;width:68394;height:91;left:563;top:472;" coordsize="6839458,9144" path="m0,0l6839458,0l6839458,9144l0,9144l0,0">
                <v:stroke weight="0pt" endcap="flat" joinstyle="miter" miterlimit="10" on="false" color="#000000" opacity="0"/>
                <v:fill on="true" color="#000099"/>
              </v:shape>
              <v:shape id="Shape 5314" style="position:absolute;width:68394;height:91;left:563;top:381;" coordsize="6839458,9144" path="m0,0l6839458,0l6839458,9144l0,9144l0,0">
                <v:stroke weight="0pt" endcap="flat" joinstyle="miter" miterlimit="10" on="false" color="#000000" opacity="0"/>
                <v:fill on="true" color="#ffffff"/>
              </v:shape>
              <v:shape id="Shape 5315" style="position:absolute;width:68394;height:381;left:563;top:0;" coordsize="6839458,38100" path="m0,0l6839458,0l6839458,38100l0,38100l0,0">
                <v:stroke weight="0pt" endcap="flat" joinstyle="miter" miterlimit="10" on="false" color="#000000" opacity="0"/>
                <v:fill on="true" color="#000099"/>
              </v:shape>
              <v:shape id="Shape 5316" style="position:absolute;width:91;height:563;left:69433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317" style="position:absolute;width:566;height:91;left:68958;top:472;" coordsize="56693,9144" path="m0,0l56693,0l56693,9144l0,9144l0,0">
                <v:stroke weight="0pt" endcap="flat" joinstyle="miter" miterlimit="10" on="false" color="#000000" opacity="0"/>
                <v:fill on="true" color="#000099"/>
              </v:shape>
              <v:shape id="Shape 5318" style="position:absolute;width:94;height:472;left:69339;top:0;" coordsize="9449,47244" path="m0,0l9449,0l9449,47244l0,47244l0,0">
                <v:stroke weight="0pt" endcap="flat" joinstyle="miter" miterlimit="10" on="false" color="#000000" opacity="0"/>
                <v:fill on="true" color="#ffffff"/>
              </v:shape>
              <v:shape id="Shape 5319" style="position:absolute;width:475;height:91;left:68958;top:381;" coordsize="47549,9144" path="m0,0l47549,0l47549,9144l0,9144l0,0">
                <v:stroke weight="0pt" endcap="flat" joinstyle="miter" miterlimit="10" on="false" color="#000000" opacity="0"/>
                <v:fill on="true" color="#ffffff"/>
              </v:shape>
              <v:shape id="Shape 5320" style="position:absolute;width:381;height:381;left:68958;top:0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400" w:rsidRDefault="003D6400">
      <w:pPr>
        <w:spacing w:after="0" w:line="240" w:lineRule="auto"/>
      </w:pPr>
      <w:r>
        <w:separator/>
      </w:r>
    </w:p>
  </w:footnote>
  <w:footnote w:type="continuationSeparator" w:id="0">
    <w:p w:rsidR="003D6400" w:rsidRDefault="003D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54" w:rsidRDefault="003D6400">
    <w:pPr>
      <w:spacing w:after="0" w:line="259" w:lineRule="auto"/>
      <w:ind w:left="-852" w:right="1100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56388"/>
              <wp:effectExtent l="0" t="0" r="0" b="0"/>
              <wp:wrapSquare wrapText="bothSides"/>
              <wp:docPr id="4963" name="Group 4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6388"/>
                        <a:chOff x="0" y="0"/>
                        <a:chExt cx="6952539" cy="56388"/>
                      </a:xfrm>
                    </wpg:grpSpPr>
                    <wps:wsp>
                      <wps:cNvPr id="5257" name="Shape 5257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8" name="Shape 5258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9" name="Shape 5259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0" name="Shape 5260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1" name="Shape 5261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2" name="Shape 5262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3" name="Shape 5263"/>
                      <wps:cNvSpPr/>
                      <wps:spPr>
                        <a:xfrm>
                          <a:off x="56388" y="91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4" name="Shape 5264"/>
                      <wps:cNvSpPr/>
                      <wps:spPr>
                        <a:xfrm>
                          <a:off x="56388" y="18288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5" name="Shape 5265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6" name="Shape 5266"/>
                      <wps:cNvSpPr/>
                      <wps:spPr>
                        <a:xfrm>
                          <a:off x="6895846" y="0"/>
                          <a:ext cx="56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3" h="9144">
                              <a:moveTo>
                                <a:pt x="0" y="0"/>
                              </a:moveTo>
                              <a:lnTo>
                                <a:pt x="56693" y="0"/>
                              </a:lnTo>
                              <a:lnTo>
                                <a:pt x="56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7" name="Shape 5267"/>
                      <wps:cNvSpPr/>
                      <wps:spPr>
                        <a:xfrm>
                          <a:off x="6933946" y="9144"/>
                          <a:ext cx="9449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47244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8" name="Shape 5268"/>
                      <wps:cNvSpPr/>
                      <wps:spPr>
                        <a:xfrm>
                          <a:off x="6895846" y="9144"/>
                          <a:ext cx="475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9" h="9144">
                              <a:moveTo>
                                <a:pt x="0" y="0"/>
                              </a:moveTo>
                              <a:lnTo>
                                <a:pt x="47549" y="0"/>
                              </a:lnTo>
                              <a:lnTo>
                                <a:pt x="475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9" name="Shape 5269"/>
                      <wps:cNvSpPr/>
                      <wps:spPr>
                        <a:xfrm>
                          <a:off x="6895846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63" style="width:547.444pt;height:4.44pt;position:absolute;mso-position-horizontal-relative:page;mso-position-horizontal:absolute;margin-left:24pt;mso-position-vertical-relative:page;margin-top:24pt;" coordsize="69525,563">
              <v:shape id="Shape 5270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271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99"/>
              </v:shape>
              <v:shape id="Shape 5272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5273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5274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v:shape id="Shape 5275" style="position:absolute;width:68394;height:91;left:563;top:0;" coordsize="6839458,9144" path="m0,0l6839458,0l6839458,9144l0,9144l0,0">
                <v:stroke weight="0pt" endcap="flat" joinstyle="miter" miterlimit="10" on="false" color="#000000" opacity="0"/>
                <v:fill on="true" color="#000099"/>
              </v:shape>
              <v:shape id="Shape 5276" style="position:absolute;width:68394;height:91;left:563;top:91;" coordsize="6839458,9144" path="m0,0l6839458,0l6839458,9144l0,9144l0,0">
                <v:stroke weight="0pt" endcap="flat" joinstyle="miter" miterlimit="10" on="false" color="#000000" opacity="0"/>
                <v:fill on="true" color="#ffffff"/>
              </v:shape>
              <v:shape id="Shape 5277" style="position:absolute;width:68394;height:381;left:563;top:182;" coordsize="6839458,38100" path="m0,0l6839458,0l6839458,38100l0,38100l0,0">
                <v:stroke weight="0pt" endcap="flat" joinstyle="miter" miterlimit="10" on="false" color="#000000" opacity="0"/>
                <v:fill on="true" color="#000099"/>
              </v:shape>
              <v:shape id="Shape 5278" style="position:absolute;width:91;height:563;left:69433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279" style="position:absolute;width:566;height:91;left:68958;top:0;" coordsize="56693,9144" path="m0,0l56693,0l56693,9144l0,9144l0,0">
                <v:stroke weight="0pt" endcap="flat" joinstyle="miter" miterlimit="10" on="false" color="#000000" opacity="0"/>
                <v:fill on="true" color="#000099"/>
              </v:shape>
              <v:shape id="Shape 5280" style="position:absolute;width:94;height:472;left:69339;top:91;" coordsize="9449,47244" path="m0,0l9449,0l9449,47244l0,47244l0,0">
                <v:stroke weight="0pt" endcap="flat" joinstyle="miter" miterlimit="10" on="false" color="#000000" opacity="0"/>
                <v:fill on="true" color="#ffffff"/>
              </v:shape>
              <v:shape id="Shape 5281" style="position:absolute;width:475;height:91;left:68958;top:91;" coordsize="47549,9144" path="m0,0l47549,0l47549,9144l0,9144l0,0">
                <v:stroke weight="0pt" endcap="flat" joinstyle="miter" miterlimit="10" on="false" color="#000000" opacity="0"/>
                <v:fill on="true" color="#ffffff"/>
              </v:shape>
              <v:shape id="Shape 5282" style="position:absolute;width:381;height:381;left:68958;top:182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w10:wrap type="square"/>
            </v:group>
          </w:pict>
        </mc:Fallback>
      </mc:AlternateContent>
    </w:r>
  </w:p>
  <w:p w:rsidR="00090F54" w:rsidRDefault="003D64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361187</wp:posOffset>
              </wp:positionV>
              <wp:extent cx="6952488" cy="9973056"/>
              <wp:effectExtent l="0" t="0" r="0" b="0"/>
              <wp:wrapNone/>
              <wp:docPr id="4977" name="Group 4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3056"/>
                        <a:chOff x="0" y="0"/>
                        <a:chExt cx="6952488" cy="9973056"/>
                      </a:xfrm>
                    </wpg:grpSpPr>
                    <wps:wsp>
                      <wps:cNvPr id="5283" name="Shape 5283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4" name="Shape 5284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5" name="Shape 5285"/>
                      <wps:cNvSpPr/>
                      <wps:spPr>
                        <a:xfrm>
                          <a:off x="18288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6" name="Shape 5286"/>
                      <wps:cNvSpPr/>
                      <wps:spPr>
                        <a:xfrm>
                          <a:off x="69433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7" name="Shape 5287"/>
                      <wps:cNvSpPr/>
                      <wps:spPr>
                        <a:xfrm>
                          <a:off x="6933946" y="0"/>
                          <a:ext cx="9449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9973056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8" name="Shape 5288"/>
                      <wps:cNvSpPr/>
                      <wps:spPr>
                        <a:xfrm>
                          <a:off x="6895846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77" style="width:547.44pt;height:785.28pt;position:absolute;z-index:-2147483648;mso-position-horizontal-relative:page;mso-position-horizontal:absolute;margin-left:24pt;mso-position-vertical-relative:page;margin-top:28.4399pt;" coordsize="69524,99730">
              <v:shape id="Shape 5289" style="position:absolute;width:91;height:99730;left:0;top:0;" coordsize="9144,9973056" path="m0,0l9144,0l9144,9973056l0,9973056l0,0">
                <v:stroke weight="0pt" endcap="flat" joinstyle="miter" miterlimit="10" on="false" color="#000000" opacity="0"/>
                <v:fill on="true" color="#000099"/>
              </v:shape>
              <v:shape id="Shape 5290" style="position:absolute;width:91;height:99730;left:9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291" style="position:absolute;width:381;height:99730;left:182;top:0;" coordsize="38100,9973056" path="m0,0l38100,0l38100,9973056l0,9973056l0,0">
                <v:stroke weight="0pt" endcap="flat" joinstyle="miter" miterlimit="10" on="false" color="#000000" opacity="0"/>
                <v:fill on="true" color="#000099"/>
              </v:shape>
              <v:shape id="Shape 5292" style="position:absolute;width:91;height:99730;left:69433;top:0;" coordsize="9144,9973056" path="m0,0l9144,0l9144,9973056l0,9973056l0,0">
                <v:stroke weight="0pt" endcap="flat" joinstyle="miter" miterlimit="10" on="false" color="#000000" opacity="0"/>
                <v:fill on="true" color="#000099"/>
              </v:shape>
              <v:shape id="Shape 5293" style="position:absolute;width:94;height:99730;left:69339;top:0;" coordsize="9449,9973056" path="m0,0l9449,0l9449,9973056l0,9973056l0,0">
                <v:stroke weight="0pt" endcap="flat" joinstyle="miter" miterlimit="10" on="false" color="#000000" opacity="0"/>
                <v:fill on="true" color="#ffffff"/>
              </v:shape>
              <v:shape id="Shape 5294" style="position:absolute;width:381;height:99730;left:68958;top:0;" coordsize="38100,9973056" path="m0,0l38100,0l38100,9973056l0,9973056l0,0">
                <v:stroke weight="0pt" endcap="flat" joinstyle="miter" miterlimit="10" on="false" color="#000000" opacity="0"/>
                <v:fill on="true" color="#00009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54" w:rsidRDefault="003D6400">
    <w:pPr>
      <w:spacing w:after="0" w:line="259" w:lineRule="auto"/>
      <w:ind w:left="-852" w:right="1100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56388"/>
              <wp:effectExtent l="0" t="0" r="0" b="0"/>
              <wp:wrapSquare wrapText="bothSides"/>
              <wp:docPr id="4918" name="Group 4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6388"/>
                        <a:chOff x="0" y="0"/>
                        <a:chExt cx="6952539" cy="56388"/>
                      </a:xfrm>
                    </wpg:grpSpPr>
                    <wps:wsp>
                      <wps:cNvPr id="5219" name="Shape 5219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0" name="Shape 5220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1" name="Shape 5221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2" name="Shape 5222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3" name="Shape 5223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4" name="Shape 5224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5" name="Shape 5225"/>
                      <wps:cNvSpPr/>
                      <wps:spPr>
                        <a:xfrm>
                          <a:off x="56388" y="91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6" name="Shape 5226"/>
                      <wps:cNvSpPr/>
                      <wps:spPr>
                        <a:xfrm>
                          <a:off x="56388" y="18288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7" name="Shape 5227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8" name="Shape 5228"/>
                      <wps:cNvSpPr/>
                      <wps:spPr>
                        <a:xfrm>
                          <a:off x="6895846" y="0"/>
                          <a:ext cx="56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3" h="9144">
                              <a:moveTo>
                                <a:pt x="0" y="0"/>
                              </a:moveTo>
                              <a:lnTo>
                                <a:pt x="56693" y="0"/>
                              </a:lnTo>
                              <a:lnTo>
                                <a:pt x="56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9" name="Shape 5229"/>
                      <wps:cNvSpPr/>
                      <wps:spPr>
                        <a:xfrm>
                          <a:off x="6933946" y="9144"/>
                          <a:ext cx="9449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47244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0" name="Shape 5230"/>
                      <wps:cNvSpPr/>
                      <wps:spPr>
                        <a:xfrm>
                          <a:off x="6895846" y="9144"/>
                          <a:ext cx="475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9" h="9144">
                              <a:moveTo>
                                <a:pt x="0" y="0"/>
                              </a:moveTo>
                              <a:lnTo>
                                <a:pt x="47549" y="0"/>
                              </a:lnTo>
                              <a:lnTo>
                                <a:pt x="475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1" name="Shape 5231"/>
                      <wps:cNvSpPr/>
                      <wps:spPr>
                        <a:xfrm>
                          <a:off x="6895846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18" style="width:547.444pt;height:4.44pt;position:absolute;mso-position-horizontal-relative:page;mso-position-horizontal:absolute;margin-left:24pt;mso-position-vertical-relative:page;margin-top:24pt;" coordsize="69525,563">
              <v:shape id="Shape 5232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233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99"/>
              </v:shape>
              <v:shape id="Shape 5234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5235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5236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v:shape id="Shape 5237" style="position:absolute;width:68394;height:91;left:563;top:0;" coordsize="6839458,9144" path="m0,0l6839458,0l6839458,9144l0,9144l0,0">
                <v:stroke weight="0pt" endcap="flat" joinstyle="miter" miterlimit="10" on="false" color="#000000" opacity="0"/>
                <v:fill on="true" color="#000099"/>
              </v:shape>
              <v:shape id="Shape 5238" style="position:absolute;width:68394;height:91;left:563;top:91;" coordsize="6839458,9144" path="m0,0l6839458,0l6839458,9144l0,9144l0,0">
                <v:stroke weight="0pt" endcap="flat" joinstyle="miter" miterlimit="10" on="false" color="#000000" opacity="0"/>
                <v:fill on="true" color="#ffffff"/>
              </v:shape>
              <v:shape id="Shape 5239" style="position:absolute;width:68394;height:381;left:563;top:182;" coordsize="6839458,38100" path="m0,0l6839458,0l6839458,38100l0,38100l0,0">
                <v:stroke weight="0pt" endcap="flat" joinstyle="miter" miterlimit="10" on="false" color="#000000" opacity="0"/>
                <v:fill on="true" color="#000099"/>
              </v:shape>
              <v:shape id="Shape 5240" style="position:absolute;width:91;height:563;left:69433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241" style="position:absolute;width:566;height:91;left:68958;top:0;" coordsize="56693,9144" path="m0,0l56693,0l56693,9144l0,9144l0,0">
                <v:stroke weight="0pt" endcap="flat" joinstyle="miter" miterlimit="10" on="false" color="#000000" opacity="0"/>
                <v:fill on="true" color="#000099"/>
              </v:shape>
              <v:shape id="Shape 5242" style="position:absolute;width:94;height:472;left:69339;top:91;" coordsize="9449,47244" path="m0,0l9449,0l9449,47244l0,47244l0,0">
                <v:stroke weight="0pt" endcap="flat" joinstyle="miter" miterlimit="10" on="false" color="#000000" opacity="0"/>
                <v:fill on="true" color="#ffffff"/>
              </v:shape>
              <v:shape id="Shape 5243" style="position:absolute;width:475;height:91;left:68958;top:91;" coordsize="47549,9144" path="m0,0l47549,0l47549,9144l0,9144l0,0">
                <v:stroke weight="0pt" endcap="flat" joinstyle="miter" miterlimit="10" on="false" color="#000000" opacity="0"/>
                <v:fill on="true" color="#ffffff"/>
              </v:shape>
              <v:shape id="Shape 5244" style="position:absolute;width:381;height:381;left:68958;top:182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w10:wrap type="square"/>
            </v:group>
          </w:pict>
        </mc:Fallback>
      </mc:AlternateContent>
    </w:r>
  </w:p>
  <w:p w:rsidR="00090F54" w:rsidRDefault="003D64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361187</wp:posOffset>
              </wp:positionV>
              <wp:extent cx="6952488" cy="9973056"/>
              <wp:effectExtent l="0" t="0" r="0" b="0"/>
              <wp:wrapNone/>
              <wp:docPr id="4932" name="Group 4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3056"/>
                        <a:chOff x="0" y="0"/>
                        <a:chExt cx="6952488" cy="9973056"/>
                      </a:xfrm>
                    </wpg:grpSpPr>
                    <wps:wsp>
                      <wps:cNvPr id="5245" name="Shape 5245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6" name="Shape 5246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7" name="Shape 5247"/>
                      <wps:cNvSpPr/>
                      <wps:spPr>
                        <a:xfrm>
                          <a:off x="18288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8" name="Shape 5248"/>
                      <wps:cNvSpPr/>
                      <wps:spPr>
                        <a:xfrm>
                          <a:off x="69433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9" name="Shape 5249"/>
                      <wps:cNvSpPr/>
                      <wps:spPr>
                        <a:xfrm>
                          <a:off x="6933946" y="0"/>
                          <a:ext cx="9449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9973056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0" name="Shape 5250"/>
                      <wps:cNvSpPr/>
                      <wps:spPr>
                        <a:xfrm>
                          <a:off x="6895846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32" style="width:547.44pt;height:785.28pt;position:absolute;z-index:-2147483648;mso-position-horizontal-relative:page;mso-position-horizontal:absolute;margin-left:24pt;mso-position-vertical-relative:page;margin-top:28.4399pt;" coordsize="69524,99730">
              <v:shape id="Shape 5251" style="position:absolute;width:91;height:99730;left:0;top:0;" coordsize="9144,9973056" path="m0,0l9144,0l9144,9973056l0,9973056l0,0">
                <v:stroke weight="0pt" endcap="flat" joinstyle="miter" miterlimit="10" on="false" color="#000000" opacity="0"/>
                <v:fill on="true" color="#000099"/>
              </v:shape>
              <v:shape id="Shape 5252" style="position:absolute;width:91;height:99730;left:9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253" style="position:absolute;width:381;height:99730;left:182;top:0;" coordsize="38100,9973056" path="m0,0l38100,0l38100,9973056l0,9973056l0,0">
                <v:stroke weight="0pt" endcap="flat" joinstyle="miter" miterlimit="10" on="false" color="#000000" opacity="0"/>
                <v:fill on="true" color="#000099"/>
              </v:shape>
              <v:shape id="Shape 5254" style="position:absolute;width:91;height:99730;left:69433;top:0;" coordsize="9144,9973056" path="m0,0l9144,0l9144,9973056l0,9973056l0,0">
                <v:stroke weight="0pt" endcap="flat" joinstyle="miter" miterlimit="10" on="false" color="#000000" opacity="0"/>
                <v:fill on="true" color="#000099"/>
              </v:shape>
              <v:shape id="Shape 5255" style="position:absolute;width:94;height:99730;left:69339;top:0;" coordsize="9449,9973056" path="m0,0l9449,0l9449,9973056l0,9973056l0,0">
                <v:stroke weight="0pt" endcap="flat" joinstyle="miter" miterlimit="10" on="false" color="#000000" opacity="0"/>
                <v:fill on="true" color="#ffffff"/>
              </v:shape>
              <v:shape id="Shape 5256" style="position:absolute;width:381;height:99730;left:68958;top:0;" coordsize="38100,9973056" path="m0,0l38100,0l38100,9973056l0,9973056l0,0">
                <v:stroke weight="0pt" endcap="flat" joinstyle="miter" miterlimit="10" on="false" color="#000000" opacity="0"/>
                <v:fill on="true" color="#00009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54" w:rsidRDefault="003D6400">
    <w:pPr>
      <w:spacing w:after="0" w:line="259" w:lineRule="auto"/>
      <w:ind w:left="-852" w:right="1100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56388"/>
              <wp:effectExtent l="0" t="0" r="0" b="0"/>
              <wp:wrapSquare wrapText="bothSides"/>
              <wp:docPr id="4873" name="Group 4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56388"/>
                        <a:chOff x="0" y="0"/>
                        <a:chExt cx="6952539" cy="56388"/>
                      </a:xfrm>
                    </wpg:grpSpPr>
                    <wps:wsp>
                      <wps:cNvPr id="5181" name="Shape 5181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2" name="Shape 5182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3" name="Shape 5183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4" name="Shape 5184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5" name="Shape 5185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6" name="Shape 5186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7" name="Shape 5187"/>
                      <wps:cNvSpPr/>
                      <wps:spPr>
                        <a:xfrm>
                          <a:off x="56388" y="91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8" name="Shape 5188"/>
                      <wps:cNvSpPr/>
                      <wps:spPr>
                        <a:xfrm>
                          <a:off x="56388" y="18288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9" name="Shape 5189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0" name="Shape 5190"/>
                      <wps:cNvSpPr/>
                      <wps:spPr>
                        <a:xfrm>
                          <a:off x="6895846" y="0"/>
                          <a:ext cx="566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3" h="9144">
                              <a:moveTo>
                                <a:pt x="0" y="0"/>
                              </a:moveTo>
                              <a:lnTo>
                                <a:pt x="56693" y="0"/>
                              </a:lnTo>
                              <a:lnTo>
                                <a:pt x="566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1" name="Shape 5191"/>
                      <wps:cNvSpPr/>
                      <wps:spPr>
                        <a:xfrm>
                          <a:off x="6933946" y="9144"/>
                          <a:ext cx="9449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47244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2" name="Shape 5192"/>
                      <wps:cNvSpPr/>
                      <wps:spPr>
                        <a:xfrm>
                          <a:off x="6895846" y="9144"/>
                          <a:ext cx="475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9" h="9144">
                              <a:moveTo>
                                <a:pt x="0" y="0"/>
                              </a:moveTo>
                              <a:lnTo>
                                <a:pt x="47549" y="0"/>
                              </a:lnTo>
                              <a:lnTo>
                                <a:pt x="475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3" name="Shape 5193"/>
                      <wps:cNvSpPr/>
                      <wps:spPr>
                        <a:xfrm>
                          <a:off x="6895846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3" style="width:547.444pt;height:4.44pt;position:absolute;mso-position-horizontal-relative:page;mso-position-horizontal:absolute;margin-left:24pt;mso-position-vertical-relative:page;margin-top:24pt;" coordsize="69525,563">
              <v:shape id="Shape 5194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195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99"/>
              </v:shape>
              <v:shape id="Shape 5196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5197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5198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v:shape id="Shape 5199" style="position:absolute;width:68394;height:91;left:563;top:0;" coordsize="6839458,9144" path="m0,0l6839458,0l6839458,9144l0,9144l0,0">
                <v:stroke weight="0pt" endcap="flat" joinstyle="miter" miterlimit="10" on="false" color="#000000" opacity="0"/>
                <v:fill on="true" color="#000099"/>
              </v:shape>
              <v:shape id="Shape 5200" style="position:absolute;width:68394;height:91;left:563;top:91;" coordsize="6839458,9144" path="m0,0l6839458,0l6839458,9144l0,9144l0,0">
                <v:stroke weight="0pt" endcap="flat" joinstyle="miter" miterlimit="10" on="false" color="#000000" opacity="0"/>
                <v:fill on="true" color="#ffffff"/>
              </v:shape>
              <v:shape id="Shape 5201" style="position:absolute;width:68394;height:381;left:563;top:182;" coordsize="6839458,38100" path="m0,0l6839458,0l6839458,38100l0,38100l0,0">
                <v:stroke weight="0pt" endcap="flat" joinstyle="miter" miterlimit="10" on="false" color="#000000" opacity="0"/>
                <v:fill on="true" color="#000099"/>
              </v:shape>
              <v:shape id="Shape 5202" style="position:absolute;width:91;height:563;left:69433;top:0;" coordsize="9144,56388" path="m0,0l9144,0l9144,56388l0,56388l0,0">
                <v:stroke weight="0pt" endcap="flat" joinstyle="miter" miterlimit="10" on="false" color="#000000" opacity="0"/>
                <v:fill on="true" color="#000099"/>
              </v:shape>
              <v:shape id="Shape 5203" style="position:absolute;width:566;height:91;left:68958;top:0;" coordsize="56693,9144" path="m0,0l56693,0l56693,9144l0,9144l0,0">
                <v:stroke weight="0pt" endcap="flat" joinstyle="miter" miterlimit="10" on="false" color="#000000" opacity="0"/>
                <v:fill on="true" color="#000099"/>
              </v:shape>
              <v:shape id="Shape 5204" style="position:absolute;width:94;height:472;left:69339;top:91;" coordsize="9449,47244" path="m0,0l9449,0l9449,47244l0,47244l0,0">
                <v:stroke weight="0pt" endcap="flat" joinstyle="miter" miterlimit="10" on="false" color="#000000" opacity="0"/>
                <v:fill on="true" color="#ffffff"/>
              </v:shape>
              <v:shape id="Shape 5205" style="position:absolute;width:475;height:91;left:68958;top:91;" coordsize="47549,9144" path="m0,0l47549,0l47549,9144l0,9144l0,0">
                <v:stroke weight="0pt" endcap="flat" joinstyle="miter" miterlimit="10" on="false" color="#000000" opacity="0"/>
                <v:fill on="true" color="#ffffff"/>
              </v:shape>
              <v:shape id="Shape 5206" style="position:absolute;width:381;height:381;left:68958;top:182;" coordsize="38100,38100" path="m0,0l38100,0l38100,38100l0,38100l0,0">
                <v:stroke weight="0pt" endcap="flat" joinstyle="miter" miterlimit="10" on="false" color="#000000" opacity="0"/>
                <v:fill on="true" color="#000099"/>
              </v:shape>
              <w10:wrap type="square"/>
            </v:group>
          </w:pict>
        </mc:Fallback>
      </mc:AlternateContent>
    </w:r>
  </w:p>
  <w:p w:rsidR="00090F54" w:rsidRDefault="003D64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361187</wp:posOffset>
              </wp:positionV>
              <wp:extent cx="6952488" cy="9973056"/>
              <wp:effectExtent l="0" t="0" r="0" b="0"/>
              <wp:wrapNone/>
              <wp:docPr id="4887" name="Group 4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3056"/>
                        <a:chOff x="0" y="0"/>
                        <a:chExt cx="6952488" cy="9973056"/>
                      </a:xfrm>
                    </wpg:grpSpPr>
                    <wps:wsp>
                      <wps:cNvPr id="5207" name="Shape 5207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" name="Shape 5208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" name="Shape 5209"/>
                      <wps:cNvSpPr/>
                      <wps:spPr>
                        <a:xfrm>
                          <a:off x="18288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" name="Shape 5210"/>
                      <wps:cNvSpPr/>
                      <wps:spPr>
                        <a:xfrm>
                          <a:off x="69433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1" name="Shape 5211"/>
                      <wps:cNvSpPr/>
                      <wps:spPr>
                        <a:xfrm>
                          <a:off x="6933946" y="0"/>
                          <a:ext cx="9449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9973056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2" name="Shape 5212"/>
                      <wps:cNvSpPr/>
                      <wps:spPr>
                        <a:xfrm>
                          <a:off x="6895846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87" style="width:547.44pt;height:785.28pt;position:absolute;z-index:-2147483648;mso-position-horizontal-relative:page;mso-position-horizontal:absolute;margin-left:24pt;mso-position-vertical-relative:page;margin-top:28.4399pt;" coordsize="69524,99730">
              <v:shape id="Shape 5213" style="position:absolute;width:91;height:99730;left:0;top:0;" coordsize="9144,9973056" path="m0,0l9144,0l9144,9973056l0,9973056l0,0">
                <v:stroke weight="0pt" endcap="flat" joinstyle="miter" miterlimit="10" on="false" color="#000000" opacity="0"/>
                <v:fill on="true" color="#000099"/>
              </v:shape>
              <v:shape id="Shape 5214" style="position:absolute;width:91;height:99730;left:9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215" style="position:absolute;width:381;height:99730;left:182;top:0;" coordsize="38100,9973056" path="m0,0l38100,0l38100,9973056l0,9973056l0,0">
                <v:stroke weight="0pt" endcap="flat" joinstyle="miter" miterlimit="10" on="false" color="#000000" opacity="0"/>
                <v:fill on="true" color="#000099"/>
              </v:shape>
              <v:shape id="Shape 5216" style="position:absolute;width:91;height:99730;left:69433;top:0;" coordsize="9144,9973056" path="m0,0l9144,0l9144,9973056l0,9973056l0,0">
                <v:stroke weight="0pt" endcap="flat" joinstyle="miter" miterlimit="10" on="false" color="#000000" opacity="0"/>
                <v:fill on="true" color="#000099"/>
              </v:shape>
              <v:shape id="Shape 5217" style="position:absolute;width:94;height:99730;left:69339;top:0;" coordsize="9449,9973056" path="m0,0l9449,0l9449,9973056l0,9973056l0,0">
                <v:stroke weight="0pt" endcap="flat" joinstyle="miter" miterlimit="10" on="false" color="#000000" opacity="0"/>
                <v:fill on="true" color="#ffffff"/>
              </v:shape>
              <v:shape id="Shape 5218" style="position:absolute;width:381;height:99730;left:68958;top:0;" coordsize="38100,9973056" path="m0,0l38100,0l38100,9973056l0,9973056l0,0">
                <v:stroke weight="0pt" endcap="flat" joinstyle="miter" miterlimit="10" on="false" color="#000000" opacity="0"/>
                <v:fill on="true" color="#00009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3A68"/>
    <w:multiLevelType w:val="hybridMultilevel"/>
    <w:tmpl w:val="D0B6527A"/>
    <w:lvl w:ilvl="0" w:tplc="6E7E77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446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EE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CAE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2F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C5B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E1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0BF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01A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4"/>
    <w:rsid w:val="00090F54"/>
    <w:rsid w:val="003D6400"/>
    <w:rsid w:val="00D6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28D2"/>
  <w15:docId w15:val="{F7F02127-F251-46E0-815B-F6C9A3F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7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COACH DEVELOPMENT PROGRAMME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COACH DEVELOPMENT PROGRAMME</dc:title>
  <dc:subject/>
  <dc:creator>Derek Welch</dc:creator>
  <cp:keywords/>
  <cp:lastModifiedBy>Garry McKay</cp:lastModifiedBy>
  <cp:revision>2</cp:revision>
  <dcterms:created xsi:type="dcterms:W3CDTF">2017-10-09T13:45:00Z</dcterms:created>
  <dcterms:modified xsi:type="dcterms:W3CDTF">2017-10-09T13:45:00Z</dcterms:modified>
</cp:coreProperties>
</file>